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BA759" w14:textId="3844CB62" w:rsidR="00157551" w:rsidRPr="0016679D" w:rsidRDefault="00157551" w:rsidP="00157551">
      <w:pPr>
        <w:spacing w:after="1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 w:rsidRPr="0016679D">
        <w:rPr>
          <w:b/>
        </w:rPr>
        <w:t>EK-7</w:t>
      </w:r>
    </w:p>
    <w:p w14:paraId="762FD46D" w14:textId="77777777" w:rsidR="00157551" w:rsidRPr="0016679D" w:rsidRDefault="00157551" w:rsidP="00157551">
      <w:pPr>
        <w:spacing w:after="120"/>
        <w:jc w:val="both"/>
        <w:rPr>
          <w:b/>
        </w:rPr>
      </w:pPr>
    </w:p>
    <w:p w14:paraId="23F5444C" w14:textId="77777777" w:rsidR="00157551" w:rsidRPr="0016679D" w:rsidRDefault="00157551" w:rsidP="00157551">
      <w:pPr>
        <w:jc w:val="center"/>
        <w:rPr>
          <w:b/>
        </w:rPr>
      </w:pPr>
      <w:r w:rsidRPr="0016679D">
        <w:rPr>
          <w:b/>
        </w:rPr>
        <w:t>İÇ TESİSAT VE SERVİS HATLARI SERTİFİKASI BAŞVURU DİLEKÇESİ</w:t>
      </w:r>
    </w:p>
    <w:p w14:paraId="1349E444" w14:textId="77777777" w:rsidR="00157551" w:rsidRPr="0016679D" w:rsidRDefault="00157551" w:rsidP="00157551">
      <w:pPr>
        <w:jc w:val="both"/>
        <w:rPr>
          <w:b/>
        </w:rPr>
      </w:pPr>
    </w:p>
    <w:p w14:paraId="14C6B137" w14:textId="77777777" w:rsidR="00157551" w:rsidRPr="0016679D" w:rsidRDefault="00157551" w:rsidP="00157551">
      <w:pPr>
        <w:jc w:val="center"/>
      </w:pPr>
      <w:r w:rsidRPr="0016679D">
        <w:t>……………………………………………………</w:t>
      </w:r>
      <w:proofErr w:type="gramStart"/>
      <w:r w:rsidRPr="0016679D">
        <w:t>…….</w:t>
      </w:r>
      <w:proofErr w:type="gramEnd"/>
      <w:r w:rsidRPr="0016679D">
        <w:t>’NE</w:t>
      </w:r>
    </w:p>
    <w:p w14:paraId="25893A69" w14:textId="77777777" w:rsidR="00157551" w:rsidRPr="0016679D" w:rsidRDefault="00157551" w:rsidP="00157551">
      <w:pPr>
        <w:jc w:val="both"/>
        <w:rPr>
          <w:bCs/>
        </w:rPr>
      </w:pPr>
      <w:r w:rsidRPr="0016679D">
        <w:rPr>
          <w:bCs/>
        </w:rPr>
        <w:t> </w:t>
      </w:r>
    </w:p>
    <w:p w14:paraId="1C92A729" w14:textId="77777777" w:rsidR="00157551" w:rsidRPr="0016679D" w:rsidRDefault="00157551" w:rsidP="00157551">
      <w:pPr>
        <w:spacing w:after="120"/>
        <w:ind w:firstLine="709"/>
        <w:jc w:val="both"/>
        <w:rPr>
          <w:bCs/>
        </w:rPr>
      </w:pPr>
      <w:r w:rsidRPr="0016679D">
        <w:rPr>
          <w:bCs/>
        </w:rPr>
        <w:t>Doğal gaz piyasasında aşağıda belirtilen faaliyet konularında faaliyette bulunmak üzere … (…) yıl süreli İç Tesisat ve Servis Hatları Sertifikası verilmesini talep etmekteyiz.</w:t>
      </w:r>
    </w:p>
    <w:p w14:paraId="4123A1A4" w14:textId="77777777" w:rsidR="00157551" w:rsidRPr="0016679D" w:rsidRDefault="00157551" w:rsidP="00157551">
      <w:pPr>
        <w:ind w:firstLine="709"/>
        <w:jc w:val="both"/>
        <w:rPr>
          <w:bCs/>
        </w:rPr>
      </w:pPr>
      <w:r w:rsidRPr="0016679D">
        <w:rPr>
          <w:bCs/>
        </w:rPr>
        <w:t>Başvurumuzun kabulünü ve sertifika verilmesini arz ederiz. …/…/20…</w:t>
      </w:r>
    </w:p>
    <w:p w14:paraId="0EFCF0F0" w14:textId="77777777" w:rsidR="00157551" w:rsidRPr="0016679D" w:rsidRDefault="00157551" w:rsidP="00157551">
      <w:pPr>
        <w:jc w:val="both"/>
        <w:rPr>
          <w:bCs/>
        </w:rPr>
      </w:pPr>
    </w:p>
    <w:p w14:paraId="18B3F14B" w14:textId="77777777" w:rsidR="00157551" w:rsidRPr="0016679D" w:rsidRDefault="00157551" w:rsidP="00157551">
      <w:pPr>
        <w:ind w:firstLine="709"/>
        <w:jc w:val="both"/>
        <w:rPr>
          <w:bCs/>
        </w:rPr>
      </w:pPr>
      <w:r w:rsidRPr="0016679D">
        <w:rPr>
          <w:bCs/>
        </w:rPr>
        <w:t>Ekler</w:t>
      </w:r>
      <w:r w:rsidRPr="0016679D">
        <w:rPr>
          <w:bCs/>
        </w:rPr>
        <w:tab/>
        <w:t xml:space="preserve">: </w:t>
      </w:r>
      <w:r w:rsidRPr="0016679D">
        <w:rPr>
          <w:bCs/>
          <w:lang w:val="sv-SE"/>
        </w:rPr>
        <w:t>Yönetmelik EK-8’de yer alan Taahhütname ve</w:t>
      </w:r>
      <w:r w:rsidRPr="0016679D">
        <w:rPr>
          <w:bCs/>
        </w:rPr>
        <w:t xml:space="preserve"> EK-9’da belirtilen bilgi ve belgeler.</w:t>
      </w:r>
    </w:p>
    <w:p w14:paraId="4A3C965F" w14:textId="77777777" w:rsidR="00157551" w:rsidRPr="0016679D" w:rsidRDefault="00157551" w:rsidP="00157551">
      <w:pPr>
        <w:jc w:val="both"/>
        <w:rPr>
          <w:bCs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94"/>
        <w:gridCol w:w="1849"/>
        <w:gridCol w:w="5519"/>
      </w:tblGrid>
      <w:tr w:rsidR="00157551" w:rsidRPr="0016679D" w14:paraId="14224AED" w14:textId="77777777" w:rsidTr="00845213">
        <w:trPr>
          <w:trHeight w:val="477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1161A955" w14:textId="77777777" w:rsidR="00157551" w:rsidRPr="0016679D" w:rsidRDefault="00157551" w:rsidP="00845213">
            <w:pPr>
              <w:ind w:left="142" w:right="127"/>
            </w:pPr>
            <w:bookmarkStart w:id="1" w:name="_Hlk102122366"/>
            <w:r w:rsidRPr="0016679D">
              <w:t>Ticaret unvanı</w:t>
            </w:r>
          </w:p>
        </w:tc>
        <w:tc>
          <w:tcPr>
            <w:tcW w:w="3045" w:type="pct"/>
            <w:vAlign w:val="center"/>
          </w:tcPr>
          <w:p w14:paraId="6AA9EE27" w14:textId="77777777" w:rsidR="00157551" w:rsidRPr="0016679D" w:rsidRDefault="00157551" w:rsidP="00845213"/>
        </w:tc>
      </w:tr>
      <w:tr w:rsidR="00157551" w:rsidRPr="0016679D" w14:paraId="1057E75D" w14:textId="77777777" w:rsidTr="00845213">
        <w:trPr>
          <w:trHeight w:val="539"/>
          <w:tblCellSpacing w:w="0" w:type="dxa"/>
          <w:jc w:val="center"/>
        </w:trPr>
        <w:tc>
          <w:tcPr>
            <w:tcW w:w="935" w:type="pct"/>
            <w:vMerge w:val="restart"/>
            <w:vAlign w:val="center"/>
          </w:tcPr>
          <w:p w14:paraId="02A12A23" w14:textId="77777777" w:rsidR="00157551" w:rsidRPr="0016679D" w:rsidRDefault="00157551" w:rsidP="00845213">
            <w:pPr>
              <w:ind w:left="142" w:right="127"/>
            </w:pPr>
            <w:r w:rsidRPr="0016679D">
              <w:t>Temsil ve ilzama yetkili kişi veya kişilerin</w:t>
            </w:r>
          </w:p>
        </w:tc>
        <w:tc>
          <w:tcPr>
            <w:tcW w:w="1020" w:type="pct"/>
            <w:vAlign w:val="center"/>
          </w:tcPr>
          <w:p w14:paraId="7BDA317D" w14:textId="77777777" w:rsidR="00157551" w:rsidRPr="0016679D" w:rsidRDefault="00157551" w:rsidP="00845213">
            <w:pPr>
              <w:ind w:left="142" w:right="127"/>
            </w:pPr>
            <w:r w:rsidRPr="0016679D">
              <w:t>Adı ve soyadı</w:t>
            </w:r>
          </w:p>
        </w:tc>
        <w:tc>
          <w:tcPr>
            <w:tcW w:w="3045" w:type="pct"/>
            <w:vAlign w:val="center"/>
          </w:tcPr>
          <w:p w14:paraId="7CA99221" w14:textId="77777777" w:rsidR="00157551" w:rsidRPr="0016679D" w:rsidRDefault="00157551" w:rsidP="00845213">
            <w:pPr>
              <w:ind w:firstLine="450"/>
              <w:jc w:val="center"/>
            </w:pPr>
          </w:p>
        </w:tc>
      </w:tr>
      <w:tr w:rsidR="00157551" w:rsidRPr="0016679D" w14:paraId="65E35966" w14:textId="77777777" w:rsidTr="00845213">
        <w:trPr>
          <w:trHeight w:val="937"/>
          <w:tblCellSpacing w:w="0" w:type="dxa"/>
          <w:jc w:val="center"/>
        </w:trPr>
        <w:tc>
          <w:tcPr>
            <w:tcW w:w="935" w:type="pct"/>
            <w:vMerge/>
            <w:vAlign w:val="center"/>
          </w:tcPr>
          <w:p w14:paraId="17539981" w14:textId="77777777" w:rsidR="00157551" w:rsidRPr="0016679D" w:rsidRDefault="00157551" w:rsidP="00845213">
            <w:pPr>
              <w:ind w:left="142" w:right="127"/>
            </w:pPr>
          </w:p>
        </w:tc>
        <w:tc>
          <w:tcPr>
            <w:tcW w:w="1020" w:type="pct"/>
            <w:vAlign w:val="center"/>
          </w:tcPr>
          <w:p w14:paraId="7D349E9C" w14:textId="77777777" w:rsidR="00157551" w:rsidRPr="0016679D" w:rsidRDefault="00157551" w:rsidP="00845213">
            <w:pPr>
              <w:ind w:left="142" w:right="127"/>
            </w:pPr>
            <w:r w:rsidRPr="0016679D">
              <w:t xml:space="preserve">İmzası ile </w:t>
            </w:r>
            <w:proofErr w:type="gramStart"/>
            <w:r w:rsidRPr="0016679D">
              <w:t>firma  kaşesi</w:t>
            </w:r>
            <w:proofErr w:type="gramEnd"/>
          </w:p>
        </w:tc>
        <w:tc>
          <w:tcPr>
            <w:tcW w:w="3045" w:type="pct"/>
            <w:vAlign w:val="center"/>
          </w:tcPr>
          <w:p w14:paraId="66B5C214" w14:textId="77777777" w:rsidR="00157551" w:rsidRPr="0016679D" w:rsidRDefault="00157551" w:rsidP="00845213"/>
        </w:tc>
      </w:tr>
      <w:tr w:rsidR="00157551" w:rsidRPr="0016679D" w14:paraId="6B01AFBC" w14:textId="77777777" w:rsidTr="00845213">
        <w:trPr>
          <w:trHeight w:val="688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5DE9799E" w14:textId="77777777" w:rsidR="00157551" w:rsidRPr="0016679D" w:rsidRDefault="00157551" w:rsidP="00845213">
            <w:pPr>
              <w:ind w:left="142" w:right="127"/>
              <w:jc w:val="center"/>
            </w:pPr>
            <w:r w:rsidRPr="0016679D">
              <w:t>Talep edilen faaliyet konuları:</w:t>
            </w:r>
          </w:p>
        </w:tc>
        <w:tc>
          <w:tcPr>
            <w:tcW w:w="3045" w:type="pct"/>
            <w:vAlign w:val="center"/>
          </w:tcPr>
          <w:p w14:paraId="60EB7AE3" w14:textId="77777777" w:rsidR="00157551" w:rsidRPr="0016679D" w:rsidRDefault="00157551" w:rsidP="00845213">
            <w:pPr>
              <w:ind w:left="116" w:right="139"/>
              <w:jc w:val="center"/>
            </w:pPr>
            <w:r w:rsidRPr="0016679D">
              <w:t>(İstediğiniz faaliyet konuları karşısındaki boşluklara</w:t>
            </w:r>
          </w:p>
          <w:p w14:paraId="44D64429" w14:textId="77777777" w:rsidR="00157551" w:rsidRPr="0016679D" w:rsidRDefault="00157551" w:rsidP="00845213">
            <w:pPr>
              <w:ind w:left="116" w:right="139"/>
              <w:jc w:val="center"/>
            </w:pPr>
            <w:r w:rsidRPr="0016679D">
              <w:t>X koyarak işaretleyiniz)</w:t>
            </w:r>
          </w:p>
        </w:tc>
      </w:tr>
      <w:tr w:rsidR="00157551" w:rsidRPr="0016679D" w14:paraId="5DE5D0E7" w14:textId="77777777" w:rsidTr="00845213">
        <w:trPr>
          <w:trHeight w:val="510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3ABFAD24" w14:textId="77777777" w:rsidR="00157551" w:rsidRPr="0016679D" w:rsidRDefault="00157551" w:rsidP="00845213">
            <w:pPr>
              <w:ind w:left="142" w:right="127"/>
              <w:jc w:val="both"/>
            </w:pPr>
            <w:r w:rsidRPr="0016679D">
              <w:t>Müşavirlik</w:t>
            </w:r>
          </w:p>
        </w:tc>
        <w:tc>
          <w:tcPr>
            <w:tcW w:w="3045" w:type="pct"/>
            <w:vAlign w:val="center"/>
          </w:tcPr>
          <w:p w14:paraId="66622301" w14:textId="77777777" w:rsidR="00157551" w:rsidRPr="0016679D" w:rsidRDefault="00157551" w:rsidP="00845213">
            <w:pPr>
              <w:jc w:val="center"/>
            </w:pPr>
          </w:p>
        </w:tc>
      </w:tr>
      <w:tr w:rsidR="00157551" w:rsidRPr="0016679D" w14:paraId="7DE5E529" w14:textId="77777777" w:rsidTr="00845213">
        <w:trPr>
          <w:trHeight w:val="504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548C0B34" w14:textId="77777777" w:rsidR="00157551" w:rsidRPr="0016679D" w:rsidRDefault="00157551" w:rsidP="00845213">
            <w:pPr>
              <w:ind w:left="142" w:right="127"/>
              <w:jc w:val="both"/>
            </w:pPr>
            <w:r w:rsidRPr="0016679D">
              <w:t>Kontrol-Denetim</w:t>
            </w:r>
          </w:p>
        </w:tc>
        <w:tc>
          <w:tcPr>
            <w:tcW w:w="3045" w:type="pct"/>
            <w:vAlign w:val="center"/>
          </w:tcPr>
          <w:p w14:paraId="1B96A934" w14:textId="77777777" w:rsidR="00157551" w:rsidRPr="0016679D" w:rsidRDefault="00157551" w:rsidP="00845213">
            <w:pPr>
              <w:jc w:val="center"/>
            </w:pPr>
          </w:p>
        </w:tc>
      </w:tr>
      <w:tr w:rsidR="00157551" w:rsidRPr="0016679D" w14:paraId="02F3611F" w14:textId="77777777" w:rsidTr="00845213">
        <w:trPr>
          <w:trHeight w:val="512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77955BB7" w14:textId="77777777" w:rsidR="00157551" w:rsidRPr="0016679D" w:rsidRDefault="00157551" w:rsidP="00845213">
            <w:pPr>
              <w:ind w:left="142" w:right="127"/>
              <w:jc w:val="both"/>
            </w:pPr>
            <w:r>
              <w:t xml:space="preserve">Proje, </w:t>
            </w:r>
            <w:r w:rsidRPr="0016679D">
              <w:t>İç Tesisat Yapım, Bakım-Onarım</w:t>
            </w:r>
          </w:p>
        </w:tc>
        <w:tc>
          <w:tcPr>
            <w:tcW w:w="3045" w:type="pct"/>
            <w:vAlign w:val="center"/>
          </w:tcPr>
          <w:p w14:paraId="37EC6535" w14:textId="77777777" w:rsidR="00157551" w:rsidRPr="0016679D" w:rsidRDefault="00157551" w:rsidP="00845213">
            <w:pPr>
              <w:jc w:val="center"/>
            </w:pPr>
          </w:p>
        </w:tc>
      </w:tr>
      <w:tr w:rsidR="00157551" w:rsidRPr="0016679D" w14:paraId="6258B613" w14:textId="77777777" w:rsidTr="00845213">
        <w:trPr>
          <w:trHeight w:val="506"/>
          <w:tblCellSpacing w:w="0" w:type="dxa"/>
          <w:jc w:val="center"/>
        </w:trPr>
        <w:tc>
          <w:tcPr>
            <w:tcW w:w="1955" w:type="pct"/>
            <w:gridSpan w:val="2"/>
            <w:vAlign w:val="center"/>
          </w:tcPr>
          <w:p w14:paraId="4DE1A4F3" w14:textId="77777777" w:rsidR="00157551" w:rsidRPr="0016679D" w:rsidRDefault="00157551" w:rsidP="00845213">
            <w:pPr>
              <w:ind w:left="142" w:right="127"/>
              <w:jc w:val="both"/>
            </w:pPr>
            <w:r w:rsidRPr="0016679D">
              <w:t>Servis Hattı Yapım, Bakım-Onarım</w:t>
            </w:r>
          </w:p>
        </w:tc>
        <w:tc>
          <w:tcPr>
            <w:tcW w:w="3045" w:type="pct"/>
            <w:vAlign w:val="center"/>
          </w:tcPr>
          <w:p w14:paraId="6481CB14" w14:textId="77777777" w:rsidR="00157551" w:rsidRPr="0016679D" w:rsidRDefault="00157551" w:rsidP="00845213">
            <w:pPr>
              <w:jc w:val="center"/>
            </w:pPr>
          </w:p>
        </w:tc>
      </w:tr>
      <w:bookmarkEnd w:id="1"/>
    </w:tbl>
    <w:p w14:paraId="4C3EAB61" w14:textId="77777777" w:rsidR="00AE06E6" w:rsidRDefault="00157551"/>
    <w:sectPr w:rsidR="00AE0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9A3"/>
    <w:rsid w:val="00157551"/>
    <w:rsid w:val="002B3996"/>
    <w:rsid w:val="004139A3"/>
    <w:rsid w:val="006C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DE1C1"/>
  <w15:chartTrackingRefBased/>
  <w15:docId w15:val="{D975907B-99E3-4CC7-8912-E233F30C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7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Company>EPDK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Özgün TÜRKMEN</dc:creator>
  <cp:keywords/>
  <dc:description/>
  <cp:lastModifiedBy>Özgün TÜRKMEN</cp:lastModifiedBy>
  <cp:revision>2</cp:revision>
  <dcterms:created xsi:type="dcterms:W3CDTF">2022-05-05T09:27:00Z</dcterms:created>
  <dcterms:modified xsi:type="dcterms:W3CDTF">2022-05-05T09:27:00Z</dcterms:modified>
</cp:coreProperties>
</file>